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F331B1" w:rsidRDefault="00DE2DF5">
      <w:pPr>
        <w:widowControl w:val="0"/>
        <w:tabs>
          <w:tab w:val="center" w:pos="4819"/>
          <w:tab w:val="right" w:pos="9638"/>
        </w:tabs>
        <w:spacing w:after="0" w:line="240" w:lineRule="auto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                                                      </w:t>
      </w:r>
    </w:p>
    <w:p w14:paraId="00000002" w14:textId="77777777" w:rsidR="00F331B1" w:rsidRDefault="00F331B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77777777" w:rsidR="00F331B1" w:rsidRDefault="00F331B1" w:rsidP="00BA2EF8">
      <w:pPr>
        <w:jc w:val="center"/>
      </w:pPr>
    </w:p>
    <w:p w14:paraId="00000005" w14:textId="6775161B" w:rsidR="00F331B1" w:rsidRDefault="00DE2DF5" w:rsidP="00BA2EF8">
      <w:pPr>
        <w:spacing w:after="0" w:line="240" w:lineRule="auto"/>
        <w:ind w:left="637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Al Dirigente scolastico dell’Istituto Comprensivo</w:t>
      </w:r>
    </w:p>
    <w:p w14:paraId="00000006" w14:textId="4790EEB3" w:rsidR="00F331B1" w:rsidRDefault="00DE2DF5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BA2EF8">
        <w:rPr>
          <w:rFonts w:ascii="Times New Roman" w:eastAsia="Times New Roman" w:hAnsi="Times New Roman" w:cs="Times New Roman"/>
        </w:rPr>
        <w:t>Torrenova</w:t>
      </w:r>
    </w:p>
    <w:p w14:paraId="00000007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8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9" w14:textId="2759A591" w:rsidR="00F331B1" w:rsidRDefault="00DE2DF5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OGGETTO: Disponibi</w:t>
      </w:r>
      <w:r w:rsidR="007C1C68">
        <w:rPr>
          <w:rFonts w:ascii="Times New Roman" w:eastAsia="Times New Roman" w:hAnsi="Times New Roman" w:cs="Times New Roman"/>
        </w:rPr>
        <w:t xml:space="preserve">lità a svolgere la funzione di </w:t>
      </w:r>
      <w:proofErr w:type="gramStart"/>
      <w:r>
        <w:rPr>
          <w:rFonts w:ascii="Times New Roman" w:eastAsia="Times New Roman" w:hAnsi="Times New Roman" w:cs="Times New Roman"/>
          <w:b/>
          <w:bCs/>
        </w:rPr>
        <w:t>Tutor  dei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 tirocinanti  per l’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a.s.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2026/2027</w:t>
      </w:r>
    </w:p>
    <w:p w14:paraId="0000000A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B" w14:textId="77777777" w:rsidR="00F331B1" w:rsidRDefault="00DE2DF5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Il/la sottoscritto/a _____________________________________nato/a   _________________________ prov._____ il  ____________________ in servizio presso questo Istituto  scolastico  in qualità di  docente di _____________________________  a tempo  indeterminato classe di concorso …………………………</w:t>
      </w:r>
    </w:p>
    <w:p w14:paraId="0000000C" w14:textId="77777777" w:rsidR="00F331B1" w:rsidRDefault="00DE2DF5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0000000D" w14:textId="77777777" w:rsidR="00F331B1" w:rsidRDefault="00DE2D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DICHIARA</w:t>
      </w:r>
    </w:p>
    <w:p w14:paraId="0000000E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00000F" w14:textId="77777777" w:rsidR="00F331B1" w:rsidRDefault="00DE2DF5">
      <w:pPr>
        <w:spacing w:after="0" w:line="240" w:lineRule="auto"/>
        <w:jc w:val="both"/>
        <w:rPr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</w:rPr>
        <w:t>la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</w:rPr>
        <w:t>propria disponibilità a svolgere la funzione di Tutor dei Tirocinanti</w:t>
      </w:r>
      <w:r>
        <w:rPr>
          <w:sz w:val="24"/>
          <w:szCs w:val="24"/>
        </w:rPr>
        <w:t xml:space="preserve"> : </w:t>
      </w:r>
    </w:p>
    <w:p w14:paraId="00000010" w14:textId="77777777" w:rsidR="00F331B1" w:rsidRDefault="00F331B1">
      <w:pPr>
        <w:spacing w:after="0" w:line="240" w:lineRule="auto"/>
        <w:jc w:val="both"/>
        <w:rPr>
          <w:sz w:val="24"/>
          <w:szCs w:val="24"/>
        </w:rPr>
      </w:pPr>
    </w:p>
    <w:p w14:paraId="00000011" w14:textId="77777777" w:rsidR="00F331B1" w:rsidRDefault="00DE2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nel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corso di laurea magistrale quinquennale, a ciclo unico, per l'insegnamento nella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:  </w:t>
      </w:r>
    </w:p>
    <w:p w14:paraId="00000012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scuola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infanzia  []      </w:t>
      </w:r>
    </w:p>
    <w:p w14:paraId="00000013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scuola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Primaria  []        </w:t>
      </w:r>
    </w:p>
    <w:p w14:paraId="00000014" w14:textId="77777777" w:rsidR="00F331B1" w:rsidRDefault="00F331B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15" w14:textId="77777777" w:rsidR="00F331B1" w:rsidRDefault="00DE2DF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nel TFA sostegno  </w:t>
      </w:r>
    </w:p>
    <w:p w14:paraId="00000016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Scuola infanzia [] </w:t>
      </w:r>
    </w:p>
    <w:p w14:paraId="00000017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Scuola Primaria []  </w:t>
      </w:r>
    </w:p>
    <w:p w14:paraId="00000018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Scuola Secondaria I° grado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[]      </w:t>
      </w:r>
    </w:p>
    <w:p w14:paraId="00000019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1A" w14:textId="647C3362" w:rsidR="00F331B1" w:rsidRDefault="00DE2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nel tirocinio formativo attivo (TFA) previsto nei corsi universitari finalizzati all’insegnamento nella scuola secondaria di I grado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classe di concorso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………………………………</w:t>
      </w:r>
    </w:p>
    <w:p w14:paraId="0000001B" w14:textId="77777777" w:rsidR="00F331B1" w:rsidRDefault="00F331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7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1C" w14:textId="0BCC1876" w:rsidR="00F331B1" w:rsidRDefault="00DE2DF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360"/>
        <w:jc w:val="both"/>
        <w:rPr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per i corsi di perfezionamento per l’insegnamento di una disciplina non linguistica in lingua straniera </w:t>
      </w:r>
    </w:p>
    <w:p w14:paraId="0000001D" w14:textId="77777777" w:rsidR="00F331B1" w:rsidRDefault="00DE2D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(CLIL) </w:t>
      </w:r>
    </w:p>
    <w:p w14:paraId="0000001E" w14:textId="77777777" w:rsidR="00F331B1" w:rsidRDefault="00DE2D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Scuola Secondaria I° grado []      </w:t>
      </w:r>
    </w:p>
    <w:p w14:paraId="0000001F" w14:textId="77777777" w:rsidR="00F331B1" w:rsidRDefault="00DE2DF5">
      <w:pPr>
        <w:spacing w:before="112" w:after="0"/>
        <w:ind w:right="72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dichiara inoltre </w:t>
      </w:r>
    </w:p>
    <w:p w14:paraId="00000020" w14:textId="77777777" w:rsidR="00F331B1" w:rsidRDefault="00DE2DF5">
      <w:pPr>
        <w:spacing w:before="112" w:after="0"/>
        <w:ind w:right="7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[] di possedere il r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equisito di almeno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5 anni di servizio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d'insegnamento a tempo indeterminato per la classe di concorso…………………………………………………….</w:t>
      </w:r>
    </w:p>
    <w:p w14:paraId="00000021" w14:textId="77777777" w:rsidR="00F331B1" w:rsidRDefault="00F331B1">
      <w:pPr>
        <w:spacing w:before="112" w:after="0"/>
        <w:ind w:right="72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022" w14:textId="77777777" w:rsidR="00F331B1" w:rsidRDefault="00DE2DF5" w:rsidP="00BA2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[]   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il possesso dei requisiti previsti per i tutor dall’ Allegato B del D.M. 93/2012 art.   4, comma 2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per lo svolgimento delle attività di tirocinio nell’ambito dei PERCORSI DI SPECIALIZZAZIONE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PER  IL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SOSTEGNO </w:t>
      </w:r>
    </w:p>
    <w:p w14:paraId="00000023" w14:textId="77777777" w:rsidR="00F331B1" w:rsidRDefault="00F331B1" w:rsidP="00BA2EF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24" w14:textId="77777777" w:rsidR="00F331B1" w:rsidRDefault="00DE2DF5" w:rsidP="00BA2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[]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il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possesso   dei requisiti previsti per i tutor dall’Allegato C del D.M. 93/2012  art. 4, comma 3 </w:t>
      </w:r>
      <w:r>
        <w:rPr>
          <w:rFonts w:ascii="Times New Roman" w:eastAsia="Times New Roman" w:hAnsi="Times New Roman" w:cs="Times New Roman"/>
          <w:sz w:val="20"/>
          <w:szCs w:val="20"/>
        </w:rPr>
        <w:t>(scuola secondaria di I Grado) per lo svolgimento delle attività di tirocinio  nell’ambito dei PERCORSI DI SPECIALIZZAZIONE  SULLA METODOLOGIA CLIL</w:t>
      </w:r>
    </w:p>
    <w:p w14:paraId="66E5FD1C" w14:textId="77777777" w:rsidR="00BA2EF8" w:rsidRDefault="00BA2EF8" w:rsidP="00BA2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1F01F6D" w14:textId="67D45273" w:rsidR="00BA2EF8" w:rsidRDefault="00BA2EF8" w:rsidP="00BA2E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[] di aver preso visione dell’informativa sulla privacy dell’USR Sicilia</w:t>
      </w:r>
    </w:p>
    <w:p w14:paraId="00000025" w14:textId="77777777" w:rsidR="00F331B1" w:rsidRDefault="00F331B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00000026" w14:textId="77777777" w:rsidR="00F331B1" w:rsidRDefault="00F331B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0000027" w14:textId="77777777" w:rsidR="00F331B1" w:rsidRDefault="00DE2DF5">
      <w:pPr>
        <w:spacing w:after="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Data ____________________________ </w:t>
      </w:r>
    </w:p>
    <w:p w14:paraId="00000028" w14:textId="77777777" w:rsidR="00F331B1" w:rsidRDefault="00DE2DF5">
      <w:pPr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bookmarkStart w:id="1" w:name="_heading=h.cu73bal2kxem" w:colFirst="0" w:colLast="0"/>
      <w:bookmarkEnd w:id="1"/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Firma_______________________</w:t>
      </w:r>
    </w:p>
    <w:p w14:paraId="00000029" w14:textId="77777777" w:rsidR="00F331B1" w:rsidRDefault="00F331B1">
      <w:pPr>
        <w:spacing w:after="0" w:line="240" w:lineRule="auto"/>
        <w:rPr>
          <w:sz w:val="24"/>
          <w:szCs w:val="24"/>
        </w:rPr>
      </w:pPr>
    </w:p>
    <w:sectPr w:rsidR="00F331B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6DB27A5A-94EA-408A-A32D-1772FF4AF16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434FEB0-BFAA-410E-AA91-450B838F3EF3}"/>
    <w:embedBold r:id="rId3" w:fontKey="{47CF210D-BB46-48E2-A991-A39269AA1ED3}"/>
    <w:embedBoldItalic r:id="rId4" w:fontKey="{91DA38BF-4FDC-43B8-BA1C-2EE940CD9F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A4F9F7CB-341A-4849-8DD8-8A33BAF8197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F401B140-F081-41FA-B99F-4F162CE13206}"/>
  </w:font>
  <w:font w:name="Helvetica Neue">
    <w:charset w:val="00"/>
    <w:family w:val="auto"/>
    <w:pitch w:val="default"/>
    <w:embedRegular r:id="rId7" w:fontKey="{1E8A06C6-D2C4-41A9-BECE-D83FA1C631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5B835AA-0C76-4E94-B142-F0A995619A8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8F3DE6"/>
    <w:multiLevelType w:val="multilevel"/>
    <w:tmpl w:val="C0AAB2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77635092"/>
    <w:multiLevelType w:val="multilevel"/>
    <w:tmpl w:val="4D3C4454"/>
    <w:lvl w:ilvl="0">
      <w:start w:val="1"/>
      <w:numFmt w:val="bullet"/>
      <w:lvlText w:val="●"/>
      <w:lvlJc w:val="left"/>
      <w:pPr>
        <w:ind w:left="77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4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1B1"/>
    <w:rsid w:val="007C1C68"/>
    <w:rsid w:val="00BA2EF8"/>
    <w:rsid w:val="00DE2DF5"/>
    <w:rsid w:val="00E625CB"/>
    <w:rsid w:val="00F33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BBDBB"/>
  <w15:docId w15:val="{A451D003-5168-4AC8-B85F-43457E6FB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Default">
    <w:name w:val="Default"/>
    <w:rsid w:val="002B0569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sid w:val="0090194F"/>
    <w:rPr>
      <w:i/>
      <w:iCs/>
      <w:color w:val="808080" w:themeColor="text1" w:themeTint="7F"/>
    </w:rPr>
  </w:style>
  <w:style w:type="character" w:styleId="Riferimentodelicato">
    <w:name w:val="Subtle Reference"/>
    <w:basedOn w:val="Carpredefinitoparagrafo"/>
    <w:uiPriority w:val="31"/>
    <w:qFormat/>
    <w:rsid w:val="0090194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90194F"/>
    <w:rPr>
      <w:b/>
      <w:bCs/>
      <w:smallCaps/>
      <w:color w:val="C0504D" w:themeColor="accent2"/>
      <w:spacing w:val="5"/>
      <w:u w:val="single"/>
    </w:rPr>
  </w:style>
  <w:style w:type="paragraph" w:styleId="Citazioneintensa">
    <w:name w:val="Intense Quote"/>
    <w:link w:val="CitazioneintensaCarattere"/>
    <w:uiPriority w:val="30"/>
    <w:qFormat/>
    <w:rsid w:val="0090194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194F"/>
    <w:rPr>
      <w:b/>
      <w:bCs/>
      <w:i/>
      <w:iCs/>
      <w:color w:val="4F81BD" w:themeColor="accent1"/>
    </w:rPr>
  </w:style>
  <w:style w:type="character" w:styleId="Collegamentoipertestuale">
    <w:name w:val="Hyperlink"/>
    <w:basedOn w:val="Carpredefinitoparagrafo"/>
    <w:uiPriority w:val="99"/>
    <w:unhideWhenUsed/>
    <w:rsid w:val="008A71E3"/>
    <w:rPr>
      <w:color w:val="0000FF" w:themeColor="hyperlink"/>
      <w:u w:val="single"/>
    </w:rPr>
  </w:style>
  <w:style w:type="paragraph" w:styleId="Testofumetto">
    <w:name w:val="Balloon Text"/>
    <w:link w:val="TestofumettoCarattere"/>
    <w:uiPriority w:val="99"/>
    <w:semiHidden/>
    <w:unhideWhenUsed/>
    <w:rsid w:val="003B1F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B1FF0"/>
    <w:rPr>
      <w:rFonts w:ascii="Tahoma" w:hAnsi="Tahoma" w:cs="Tahoma"/>
      <w:sz w:val="16"/>
      <w:szCs w:val="16"/>
    </w:rPr>
  </w:style>
  <w:style w:type="paragraph" w:styleId="Paragrafoelenco">
    <w:name w:val="List Paragraph"/>
    <w:uiPriority w:val="34"/>
    <w:qFormat/>
    <w:rsid w:val="003B1FF0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D44B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B91"/>
  </w:style>
  <w:style w:type="paragraph" w:styleId="Pidipagina">
    <w:name w:val="footer"/>
    <w:link w:val="PidipaginaCarattere"/>
    <w:uiPriority w:val="99"/>
    <w:unhideWhenUsed/>
    <w:rsid w:val="00D44B9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B91"/>
  </w:style>
  <w:style w:type="character" w:styleId="Enfasigrassetto">
    <w:name w:val="Strong"/>
    <w:basedOn w:val="Carpredefinitoparagrafo"/>
    <w:uiPriority w:val="22"/>
    <w:qFormat/>
    <w:rsid w:val="0078222A"/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UumcdpBOCh11a6VbfcVghBYrpw==">CgMxLjAyDmguY3U3M2JhbDJreGVtOAByITFFbHFRdFJaclJzaTBjNkE4Unp4VVRaV0RVcnprZG12Rw==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Account Microsoft</cp:lastModifiedBy>
  <cp:revision>4</cp:revision>
  <dcterms:created xsi:type="dcterms:W3CDTF">2026-09-18T07:41:00Z</dcterms:created>
  <dcterms:modified xsi:type="dcterms:W3CDTF">2026-09-21T06:33:00Z</dcterms:modified>
</cp:coreProperties>
</file>